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1BB72" w14:textId="77777777" w:rsidR="00737241" w:rsidRPr="00D860DA" w:rsidRDefault="00737241" w:rsidP="0073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873637"/>
      <w:r w:rsidRPr="006813A7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контроля</w:t>
      </w:r>
    </w:p>
    <w:bookmarkEnd w:id="0"/>
    <w:p w14:paraId="7B10BBC8" w14:textId="35D470EE" w:rsidR="00737241" w:rsidRPr="00D860DA" w:rsidRDefault="00737241" w:rsidP="0073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ведения документации воспитателями групп №</w:t>
      </w:r>
      <w:r w:rsidR="00730B8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-№</w:t>
      </w:r>
      <w:r w:rsidR="00730B82">
        <w:rPr>
          <w:rFonts w:ascii="Times New Roman" w:hAnsi="Times New Roman" w:cs="Times New Roman"/>
          <w:b/>
          <w:sz w:val="28"/>
          <w:szCs w:val="28"/>
        </w:rPr>
        <w:t>12</w:t>
      </w:r>
    </w:p>
    <w:p w14:paraId="4C00F0C6" w14:textId="76411542" w:rsidR="00737241" w:rsidRPr="006813A7" w:rsidRDefault="00737241" w:rsidP="00737241">
      <w:pPr>
        <w:rPr>
          <w:rFonts w:ascii="Times New Roman" w:hAnsi="Times New Roman" w:cs="Times New Roman"/>
          <w:sz w:val="28"/>
          <w:szCs w:val="28"/>
        </w:rPr>
      </w:pPr>
      <w:r w:rsidRPr="006813A7">
        <w:rPr>
          <w:rFonts w:ascii="Times New Roman" w:hAnsi="Times New Roman" w:cs="Times New Roman"/>
          <w:sz w:val="28"/>
          <w:szCs w:val="28"/>
        </w:rPr>
        <w:t xml:space="preserve">Цель: анализ </w:t>
      </w:r>
      <w:r>
        <w:rPr>
          <w:rFonts w:ascii="Times New Roman" w:hAnsi="Times New Roman" w:cs="Times New Roman"/>
          <w:sz w:val="28"/>
          <w:szCs w:val="28"/>
        </w:rPr>
        <w:t>ведения ежедневного планирования деятельности в группе.</w:t>
      </w:r>
    </w:p>
    <w:p w14:paraId="5B21C55A" w14:textId="49CCE3FA" w:rsidR="00737241" w:rsidRDefault="00737241" w:rsidP="00737241">
      <w:pPr>
        <w:rPr>
          <w:rFonts w:ascii="Times New Roman" w:hAnsi="Times New Roman" w:cs="Times New Roman"/>
          <w:b/>
          <w:sz w:val="28"/>
          <w:szCs w:val="28"/>
        </w:rPr>
      </w:pPr>
      <w:r w:rsidRPr="006813A7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730B82">
        <w:rPr>
          <w:rFonts w:ascii="Times New Roman" w:hAnsi="Times New Roman" w:cs="Times New Roman"/>
          <w:b/>
          <w:sz w:val="28"/>
          <w:szCs w:val="28"/>
        </w:rPr>
        <w:t>19</w:t>
      </w:r>
      <w:r w:rsidRPr="006813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30B82">
        <w:rPr>
          <w:rFonts w:ascii="Times New Roman" w:hAnsi="Times New Roman" w:cs="Times New Roman"/>
          <w:b/>
          <w:sz w:val="28"/>
          <w:szCs w:val="28"/>
        </w:rPr>
        <w:t>2</w:t>
      </w:r>
      <w:r w:rsidRPr="006813A7">
        <w:rPr>
          <w:rFonts w:ascii="Times New Roman" w:hAnsi="Times New Roman" w:cs="Times New Roman"/>
          <w:b/>
          <w:sz w:val="28"/>
          <w:szCs w:val="28"/>
        </w:rPr>
        <w:t>.2023 г.</w:t>
      </w:r>
    </w:p>
    <w:p w14:paraId="56ADB9AF" w14:textId="3D49AC16" w:rsidR="00737241" w:rsidRPr="00737241" w:rsidRDefault="00737241" w:rsidP="00737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737241">
        <w:rPr>
          <w:rFonts w:ascii="Times New Roman" w:hAnsi="Times New Roman" w:cs="Times New Roman"/>
          <w:sz w:val="28"/>
          <w:szCs w:val="28"/>
        </w:rPr>
        <w:t>комиссии:</w:t>
      </w:r>
      <w:r>
        <w:rPr>
          <w:rFonts w:ascii="Times New Roman" w:hAnsi="Times New Roman" w:cs="Times New Roman"/>
          <w:sz w:val="28"/>
          <w:szCs w:val="28"/>
        </w:rPr>
        <w:t xml:space="preserve"> Иващенко В.А.-заведующий,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Г.М.- старший воспитатель</w:t>
      </w:r>
    </w:p>
    <w:p w14:paraId="7CCB3D31" w14:textId="77777777" w:rsidR="00737241" w:rsidRPr="006813A7" w:rsidRDefault="00737241" w:rsidP="00737241">
      <w:pPr>
        <w:rPr>
          <w:rFonts w:ascii="Times New Roman" w:hAnsi="Times New Roman" w:cs="Times New Roman"/>
          <w:sz w:val="28"/>
          <w:szCs w:val="28"/>
        </w:rPr>
      </w:pPr>
      <w:r w:rsidRPr="006813A7">
        <w:rPr>
          <w:rFonts w:ascii="Times New Roman" w:hAnsi="Times New Roman" w:cs="Times New Roman"/>
          <w:sz w:val="28"/>
          <w:szCs w:val="28"/>
        </w:rPr>
        <w:t>Вопросы, подлежащие контролю:</w:t>
      </w:r>
    </w:p>
    <w:p w14:paraId="1BF78474" w14:textId="78A409E9" w:rsidR="00737241" w:rsidRPr="006813A7" w:rsidRDefault="00737241" w:rsidP="00737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папки для ежедневного планирования деятельности в группе</w:t>
      </w:r>
      <w:r w:rsidRPr="006813A7">
        <w:rPr>
          <w:rFonts w:ascii="Times New Roman" w:hAnsi="Times New Roman" w:cs="Times New Roman"/>
          <w:sz w:val="28"/>
          <w:szCs w:val="28"/>
        </w:rPr>
        <w:t>;</w:t>
      </w:r>
    </w:p>
    <w:p w14:paraId="01A10F2A" w14:textId="43378063" w:rsidR="00737241" w:rsidRPr="006813A7" w:rsidRDefault="00737241" w:rsidP="00737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папке списка группы, расписания и режима дня, графика индивидуальной работы</w:t>
      </w:r>
      <w:r w:rsidRPr="006813A7">
        <w:rPr>
          <w:rFonts w:ascii="Times New Roman" w:hAnsi="Times New Roman" w:cs="Times New Roman"/>
          <w:sz w:val="28"/>
          <w:szCs w:val="28"/>
        </w:rPr>
        <w:t>;</w:t>
      </w:r>
    </w:p>
    <w:p w14:paraId="249B5BD7" w14:textId="010DD233" w:rsidR="00737241" w:rsidRPr="00737241" w:rsidRDefault="00737241" w:rsidP="007372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ведения планирования, соответствие деятельности задачам ОП</w:t>
      </w:r>
      <w:r w:rsidRPr="006813A7">
        <w:rPr>
          <w:rFonts w:ascii="Times New Roman" w:hAnsi="Times New Roman" w:cs="Times New Roman"/>
          <w:sz w:val="28"/>
          <w:szCs w:val="28"/>
        </w:rPr>
        <w:t>;</w:t>
      </w:r>
    </w:p>
    <w:p w14:paraId="771F1630" w14:textId="445D3F74" w:rsidR="00737241" w:rsidRDefault="006120E8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29270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было проверено </w:t>
      </w:r>
      <w:r w:rsidR="0029270F">
        <w:rPr>
          <w:rFonts w:ascii="Times New Roman" w:hAnsi="Times New Roman" w:cs="Times New Roman"/>
          <w:sz w:val="28"/>
          <w:szCs w:val="28"/>
        </w:rPr>
        <w:t xml:space="preserve">6 папок ежедневного планирования деятельности в группах с </w:t>
      </w:r>
      <w:r w:rsidR="00730B82">
        <w:rPr>
          <w:rFonts w:ascii="Times New Roman" w:hAnsi="Times New Roman" w:cs="Times New Roman"/>
          <w:sz w:val="28"/>
          <w:szCs w:val="28"/>
        </w:rPr>
        <w:t>7</w:t>
      </w:r>
      <w:r w:rsidR="0029270F">
        <w:rPr>
          <w:rFonts w:ascii="Times New Roman" w:hAnsi="Times New Roman" w:cs="Times New Roman"/>
          <w:sz w:val="28"/>
          <w:szCs w:val="28"/>
        </w:rPr>
        <w:t xml:space="preserve"> по </w:t>
      </w:r>
      <w:r w:rsidR="00730B82">
        <w:rPr>
          <w:rFonts w:ascii="Times New Roman" w:hAnsi="Times New Roman" w:cs="Times New Roman"/>
          <w:sz w:val="28"/>
          <w:szCs w:val="28"/>
        </w:rPr>
        <w:t>12</w:t>
      </w:r>
      <w:r w:rsidR="0029270F">
        <w:rPr>
          <w:rFonts w:ascii="Times New Roman" w:hAnsi="Times New Roman" w:cs="Times New Roman"/>
          <w:sz w:val="28"/>
          <w:szCs w:val="28"/>
        </w:rPr>
        <w:t>.</w:t>
      </w:r>
    </w:p>
    <w:p w14:paraId="5C49BD5B" w14:textId="7969C0AD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730B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нет замечаний.</w:t>
      </w:r>
    </w:p>
    <w:p w14:paraId="2E9180A2" w14:textId="3C632EBA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730B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bookmarkStart w:id="1" w:name="_Hlk153873057"/>
      <w:r w:rsidR="00730B82">
        <w:rPr>
          <w:rFonts w:ascii="Times New Roman" w:hAnsi="Times New Roman" w:cs="Times New Roman"/>
          <w:sz w:val="28"/>
          <w:szCs w:val="28"/>
        </w:rPr>
        <w:t>рекомендовано использовать разные формы работы с родителями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798F525C" w14:textId="58B8E1B2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730B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30B82">
        <w:rPr>
          <w:rFonts w:ascii="Times New Roman" w:hAnsi="Times New Roman" w:cs="Times New Roman"/>
          <w:sz w:val="28"/>
          <w:szCs w:val="28"/>
        </w:rPr>
        <w:t>при раскладке планов перепутаны дни, используется разный шрифт.</w:t>
      </w:r>
    </w:p>
    <w:p w14:paraId="5C58509D" w14:textId="6201972A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730B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30B82" w:rsidRPr="00730B82">
        <w:rPr>
          <w:rFonts w:ascii="Times New Roman" w:hAnsi="Times New Roman" w:cs="Times New Roman"/>
          <w:sz w:val="28"/>
          <w:szCs w:val="28"/>
        </w:rPr>
        <w:t>рекомендовано использовать разные формы работы с родителями</w:t>
      </w:r>
    </w:p>
    <w:p w14:paraId="5EA24BEC" w14:textId="18511F69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730B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2" w:name="_Hlk152052118"/>
      <w:r>
        <w:rPr>
          <w:rFonts w:ascii="Times New Roman" w:hAnsi="Times New Roman" w:cs="Times New Roman"/>
          <w:sz w:val="28"/>
          <w:szCs w:val="28"/>
        </w:rPr>
        <w:t>орфографические ошибки, разный шрифт</w:t>
      </w:r>
      <w:bookmarkEnd w:id="2"/>
      <w:r w:rsidR="00730B82">
        <w:rPr>
          <w:rFonts w:ascii="Times New Roman" w:hAnsi="Times New Roman" w:cs="Times New Roman"/>
          <w:sz w:val="28"/>
          <w:szCs w:val="28"/>
        </w:rPr>
        <w:t>, отсутствует сетка деятельности и режим дня.</w:t>
      </w:r>
    </w:p>
    <w:p w14:paraId="0F84801D" w14:textId="37B37AC3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</w:t>
      </w:r>
      <w:r w:rsidR="00730B8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 разный шрифт</w:t>
      </w:r>
      <w:r w:rsidR="00730B82">
        <w:rPr>
          <w:rFonts w:ascii="Times New Roman" w:hAnsi="Times New Roman" w:cs="Times New Roman"/>
          <w:sz w:val="28"/>
          <w:szCs w:val="28"/>
        </w:rPr>
        <w:t>.</w:t>
      </w:r>
    </w:p>
    <w:p w14:paraId="6566B3B1" w14:textId="300886E9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2C6AEA" w14:textId="1590FA9D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воспитателям даны следующие рекомендации:</w:t>
      </w:r>
    </w:p>
    <w:p w14:paraId="75EB0444" w14:textId="12E232D4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ежедневное планирование в соответствии с требованиями</w:t>
      </w:r>
    </w:p>
    <w:p w14:paraId="0AC4A9C3" w14:textId="65B6C3F4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планирования использовать один шрифт</w:t>
      </w:r>
    </w:p>
    <w:p w14:paraId="2F8854D0" w14:textId="25912A39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-прописывать цели и задачи ко всем видам деятельности</w:t>
      </w:r>
    </w:p>
    <w:p w14:paraId="4D0D8CEC" w14:textId="0D2FEAD8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указывать автора, страницу методического пособия</w:t>
      </w:r>
    </w:p>
    <w:p w14:paraId="02511FCA" w14:textId="7B2EAE1F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5FE">
        <w:rPr>
          <w:rFonts w:ascii="Times New Roman" w:hAnsi="Times New Roman" w:cs="Times New Roman"/>
          <w:sz w:val="28"/>
          <w:szCs w:val="28"/>
        </w:rPr>
        <w:t>в работе с родителями используем разные формы работы, не только консультации</w:t>
      </w:r>
    </w:p>
    <w:p w14:paraId="48DAD731" w14:textId="36D6FE7C" w:rsidR="00730B82" w:rsidRDefault="00730B82" w:rsidP="007372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проверять орфографическое написание планов.</w:t>
      </w:r>
    </w:p>
    <w:p w14:paraId="14B8F8AF" w14:textId="77777777" w:rsidR="001A65FE" w:rsidRDefault="001A65FE" w:rsidP="00737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CCDDF5" w14:textId="77777777" w:rsidR="001A65FE" w:rsidRPr="001A65FE" w:rsidRDefault="001A65FE" w:rsidP="001A6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5FE">
        <w:rPr>
          <w:rFonts w:ascii="Times New Roman" w:hAnsi="Times New Roman" w:cs="Times New Roman"/>
          <w:sz w:val="24"/>
          <w:szCs w:val="24"/>
        </w:rPr>
        <w:t xml:space="preserve">Заведующий БДОУ г. Омска </w:t>
      </w:r>
    </w:p>
    <w:p w14:paraId="4D6BC10B" w14:textId="77777777" w:rsidR="001A65FE" w:rsidRPr="001A65FE" w:rsidRDefault="001A65FE" w:rsidP="001A6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5FE">
        <w:rPr>
          <w:rFonts w:ascii="Times New Roman" w:hAnsi="Times New Roman" w:cs="Times New Roman"/>
          <w:sz w:val="24"/>
          <w:szCs w:val="24"/>
        </w:rPr>
        <w:t xml:space="preserve">«Детский сад №375 </w:t>
      </w:r>
    </w:p>
    <w:p w14:paraId="39D98FF3" w14:textId="6B10D923" w:rsidR="001A65FE" w:rsidRPr="001A65FE" w:rsidRDefault="001A65FE" w:rsidP="001A65FE">
      <w:pPr>
        <w:pStyle w:val="a3"/>
        <w:rPr>
          <w:rFonts w:ascii="Times New Roman" w:hAnsi="Times New Roman" w:cs="Times New Roman"/>
          <w:sz w:val="24"/>
          <w:szCs w:val="24"/>
        </w:rPr>
      </w:pPr>
      <w:r w:rsidRPr="001A65FE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proofErr w:type="gramStart"/>
      <w:r w:rsidRPr="001A65FE">
        <w:rPr>
          <w:rFonts w:ascii="Times New Roman" w:hAnsi="Times New Roman" w:cs="Times New Roman"/>
          <w:sz w:val="24"/>
          <w:szCs w:val="24"/>
        </w:rPr>
        <w:t xml:space="preserve">вида»   </w:t>
      </w:r>
      <w:proofErr w:type="gramEnd"/>
      <w:r w:rsidRPr="001A65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5F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65FE">
        <w:rPr>
          <w:rFonts w:ascii="Times New Roman" w:hAnsi="Times New Roman" w:cs="Times New Roman"/>
          <w:sz w:val="24"/>
          <w:szCs w:val="24"/>
        </w:rPr>
        <w:t xml:space="preserve">   В.А. Иващенко</w:t>
      </w:r>
    </w:p>
    <w:p w14:paraId="6EE40313" w14:textId="4DDACF9D" w:rsidR="001A65FE" w:rsidRPr="001A65FE" w:rsidRDefault="001A65FE" w:rsidP="007372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9E9F2B" w14:textId="77777777" w:rsidR="00814F98" w:rsidRDefault="00D4759C" w:rsidP="00D4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3A7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по результатам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E82BE0" w14:textId="1280A911" w:rsidR="00D4759C" w:rsidRDefault="00D4759C" w:rsidP="00D4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14:paraId="6B8B33D6" w14:textId="4B1D7559" w:rsidR="00092DDF" w:rsidRDefault="00092DDF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проходил с 09-12.2023 г. согласно дорожной карте ВСОКО и годовому планированию.</w:t>
      </w:r>
    </w:p>
    <w:p w14:paraId="6CE2B116" w14:textId="5AE27A89" w:rsidR="00092DDF" w:rsidRDefault="00092DDF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старший воспитатель.</w:t>
      </w:r>
    </w:p>
    <w:p w14:paraId="3D83BBB4" w14:textId="16FCE22E" w:rsidR="00092DDF" w:rsidRDefault="00092DDF" w:rsidP="00092DDF">
      <w:pPr>
        <w:rPr>
          <w:rFonts w:ascii="Times New Roman" w:hAnsi="Times New Roman" w:cs="Times New Roman"/>
          <w:sz w:val="28"/>
          <w:szCs w:val="28"/>
        </w:rPr>
      </w:pPr>
      <w:r w:rsidRPr="00092DDF">
        <w:rPr>
          <w:rFonts w:ascii="Times New Roman" w:hAnsi="Times New Roman" w:cs="Times New Roman"/>
          <w:sz w:val="28"/>
          <w:szCs w:val="28"/>
        </w:rPr>
        <w:t>В данный период был осуществлён просмотр и контроль:</w:t>
      </w:r>
    </w:p>
    <w:p w14:paraId="7E7DBBA0" w14:textId="5025A059" w:rsidR="00092DDF" w:rsidRDefault="00092DDF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группе №11,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4E855664" w14:textId="7C200CC2" w:rsidR="00092DDF" w:rsidRDefault="00092DDF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 в группе №7,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Мунзафарова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p w14:paraId="749670D0" w14:textId="7CBA2510" w:rsidR="00092DDF" w:rsidRDefault="00233F40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деятельность в группе №9, музыкальный руководитель Бережная Т.И.</w:t>
      </w:r>
    </w:p>
    <w:p w14:paraId="0C2CE16F" w14:textId="498108AA" w:rsidR="00233F40" w:rsidRDefault="00233F40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деятельность в группе №6, воспитатель Сергеева Е.О.</w:t>
      </w:r>
    </w:p>
    <w:p w14:paraId="76364902" w14:textId="19AEDEDE" w:rsidR="00233F40" w:rsidRDefault="00233F40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группе №11,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64A8A983" w14:textId="7A1FD99D" w:rsidR="00233F40" w:rsidRDefault="00233F40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деятельность в группе №11, воспитатель Концевая Н.В.</w:t>
      </w:r>
    </w:p>
    <w:p w14:paraId="32EC4CCE" w14:textId="5807FC4A" w:rsidR="00A32BEE" w:rsidRDefault="00A32BEE" w:rsidP="00092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в группе №3,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</w:t>
      </w:r>
    </w:p>
    <w:p w14:paraId="5732A489" w14:textId="575AC604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В сферу контроля были включены:</w:t>
      </w:r>
    </w:p>
    <w:p w14:paraId="20EE6E6E" w14:textId="03E2AD18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• Знание программного материала и хода ОД</w:t>
      </w:r>
    </w:p>
    <w:p w14:paraId="4351CF5A" w14:textId="436EE12F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• Владение методами и приёмами</w:t>
      </w:r>
    </w:p>
    <w:p w14:paraId="0F5F949E" w14:textId="0FC1A4B0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• Подготовленность наглядного материала</w:t>
      </w:r>
    </w:p>
    <w:p w14:paraId="6AF1C2AF" w14:textId="12D7BAE6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• Эстетика оформления наглядных пособий</w:t>
      </w:r>
    </w:p>
    <w:p w14:paraId="7AF1C1CC" w14:textId="7929BD8D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• Подготовленность раздаточного материала</w:t>
      </w:r>
    </w:p>
    <w:p w14:paraId="61783400" w14:textId="52EA5C45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• Целесообразность размещения материала</w:t>
      </w:r>
    </w:p>
    <w:p w14:paraId="6B53B5EF" w14:textId="145D3E0D" w:rsidR="00233F40" w:rsidRP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• Соблюдение гигиенических требований к групповому помещению в целом и к рабочей зоне.</w:t>
      </w:r>
    </w:p>
    <w:p w14:paraId="36E7F25C" w14:textId="582227B4" w:rsid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 w:rsidRPr="00233F40">
        <w:rPr>
          <w:rFonts w:ascii="Times New Roman" w:hAnsi="Times New Roman" w:cs="Times New Roman"/>
          <w:sz w:val="28"/>
          <w:szCs w:val="28"/>
        </w:rPr>
        <w:t>Примечания: проверка носила аналитическо-консультативный характер</w:t>
      </w:r>
    </w:p>
    <w:p w14:paraId="3159F9F6" w14:textId="62F3D0C1" w:rsid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контроля была использована карта оценивания образовательной деятельности. Педагоги ознакомлены с результатами контроля. С каждым педагогом была проведена работа над ошибками, даны рекомендации.</w:t>
      </w:r>
    </w:p>
    <w:p w14:paraId="3E9C768C" w14:textId="42043DF4" w:rsidR="00233F40" w:rsidRDefault="00233F40" w:rsidP="00233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проводят образовательную деятельность в соответствии с рабочими программами группы, цели и задачи деятельности соответствуют возрастным особенностям.</w:t>
      </w:r>
      <w:r w:rsidR="00A32BEE">
        <w:rPr>
          <w:rFonts w:ascii="Times New Roman" w:hAnsi="Times New Roman" w:cs="Times New Roman"/>
          <w:sz w:val="28"/>
          <w:szCs w:val="28"/>
        </w:rPr>
        <w:t xml:space="preserve"> Содержание деятельности соответствует традиционным российским ценностям.</w:t>
      </w:r>
    </w:p>
    <w:p w14:paraId="37C98671" w14:textId="628DB7B5" w:rsidR="00A32BEE" w:rsidRDefault="00A32BEE" w:rsidP="00233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педагогов вызывают трудности моменты удержания внимания детей, в речи некоторых педагогов присутствуют речевые ошибки. У молодых педагогов не хватает опыта решения педагогических ситуаций, возникающих на занятии.</w:t>
      </w:r>
    </w:p>
    <w:p w14:paraId="36FF36F9" w14:textId="070DBDA1" w:rsidR="00A32BEE" w:rsidRDefault="00A32BEE" w:rsidP="00233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баллов по картам оценивания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2BEE" w14:paraId="0E4FE5E0" w14:textId="77777777" w:rsidTr="00A32BEE">
        <w:tc>
          <w:tcPr>
            <w:tcW w:w="4672" w:type="dxa"/>
          </w:tcPr>
          <w:p w14:paraId="745AD205" w14:textId="25E46436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Мунзафарова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4673" w:type="dxa"/>
          </w:tcPr>
          <w:p w14:paraId="5B37FF74" w14:textId="033CBE01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32BEE" w14:paraId="403E8128" w14:textId="77777777" w:rsidTr="00A32BEE">
        <w:tc>
          <w:tcPr>
            <w:tcW w:w="4672" w:type="dxa"/>
          </w:tcPr>
          <w:p w14:paraId="2A3288F6" w14:textId="4B1ED5A6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Т.И.</w:t>
            </w:r>
          </w:p>
        </w:tc>
        <w:tc>
          <w:tcPr>
            <w:tcW w:w="4673" w:type="dxa"/>
          </w:tcPr>
          <w:p w14:paraId="6FBCFCE3" w14:textId="3CFB538B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32BEE" w14:paraId="0EA7CCF8" w14:textId="77777777" w:rsidTr="00A32BEE">
        <w:tc>
          <w:tcPr>
            <w:tcW w:w="4672" w:type="dxa"/>
          </w:tcPr>
          <w:p w14:paraId="38EDBC90" w14:textId="3E894949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4673" w:type="dxa"/>
          </w:tcPr>
          <w:p w14:paraId="1367C2C5" w14:textId="640049E6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32BEE" w14:paraId="2E89B8F9" w14:textId="77777777" w:rsidTr="00A32BEE">
        <w:tc>
          <w:tcPr>
            <w:tcW w:w="4672" w:type="dxa"/>
          </w:tcPr>
          <w:p w14:paraId="566F11EC" w14:textId="1DD88A24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Концевая Н.В.</w:t>
            </w:r>
          </w:p>
        </w:tc>
        <w:tc>
          <w:tcPr>
            <w:tcW w:w="4673" w:type="dxa"/>
          </w:tcPr>
          <w:p w14:paraId="7E0F5DAD" w14:textId="6610C9E4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32BEE" w14:paraId="5AFBFDB1" w14:textId="77777777" w:rsidTr="00A32BEE">
        <w:tc>
          <w:tcPr>
            <w:tcW w:w="4672" w:type="dxa"/>
          </w:tcPr>
          <w:p w14:paraId="7489FD7F" w14:textId="16CEECC2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73" w:type="dxa"/>
          </w:tcPr>
          <w:p w14:paraId="6CCEF78E" w14:textId="70A7D8C5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32BEE" w14:paraId="51C635A6" w14:textId="77777777" w:rsidTr="00A32BEE">
        <w:tc>
          <w:tcPr>
            <w:tcW w:w="4672" w:type="dxa"/>
          </w:tcPr>
          <w:p w14:paraId="104059ED" w14:textId="6664CCE3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Е.О.</w:t>
            </w:r>
          </w:p>
        </w:tc>
        <w:tc>
          <w:tcPr>
            <w:tcW w:w="4673" w:type="dxa"/>
          </w:tcPr>
          <w:p w14:paraId="0FC69EC9" w14:textId="776B2A9F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32BEE" w14:paraId="6D015B7D" w14:textId="77777777" w:rsidTr="00A32BEE">
        <w:tc>
          <w:tcPr>
            <w:tcW w:w="4672" w:type="dxa"/>
          </w:tcPr>
          <w:p w14:paraId="2FFA2054" w14:textId="5FA6751D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673" w:type="dxa"/>
          </w:tcPr>
          <w:p w14:paraId="29B7032B" w14:textId="48014E3A" w:rsidR="00A32BEE" w:rsidRDefault="00A32BEE" w:rsidP="0023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14:paraId="7562D5D5" w14:textId="77777777" w:rsidR="00A32BEE" w:rsidRPr="00092DDF" w:rsidRDefault="00A32BEE" w:rsidP="00233F40">
      <w:pPr>
        <w:rPr>
          <w:rFonts w:ascii="Times New Roman" w:hAnsi="Times New Roman" w:cs="Times New Roman"/>
          <w:sz w:val="28"/>
          <w:szCs w:val="28"/>
        </w:rPr>
      </w:pPr>
    </w:p>
    <w:p w14:paraId="545C9665" w14:textId="000C0F82" w:rsidR="00A32BEE" w:rsidRPr="00A32BEE" w:rsidRDefault="00A32BEE" w:rsidP="00A32BEE">
      <w:pPr>
        <w:rPr>
          <w:rFonts w:ascii="Times New Roman" w:hAnsi="Times New Roman" w:cs="Times New Roman"/>
          <w:sz w:val="28"/>
          <w:szCs w:val="28"/>
        </w:rPr>
      </w:pPr>
      <w:r w:rsidRPr="00A32BEE">
        <w:rPr>
          <w:rFonts w:ascii="Times New Roman" w:hAnsi="Times New Roman" w:cs="Times New Roman"/>
          <w:sz w:val="28"/>
          <w:szCs w:val="28"/>
        </w:rPr>
        <w:t>Выводы:</w:t>
      </w:r>
    </w:p>
    <w:p w14:paraId="2081DE48" w14:textId="46343E48" w:rsidR="00A32BEE" w:rsidRPr="00A32BEE" w:rsidRDefault="00A32BEE" w:rsidP="00A32BEE">
      <w:pPr>
        <w:rPr>
          <w:rFonts w:ascii="Times New Roman" w:hAnsi="Times New Roman" w:cs="Times New Roman"/>
          <w:sz w:val="28"/>
          <w:szCs w:val="28"/>
        </w:rPr>
      </w:pPr>
      <w:r w:rsidRPr="00A32BEE">
        <w:rPr>
          <w:rFonts w:ascii="Times New Roman" w:hAnsi="Times New Roman" w:cs="Times New Roman"/>
          <w:sz w:val="28"/>
          <w:szCs w:val="28"/>
        </w:rPr>
        <w:t>1. Организация образовательной деятельности в ДОУ</w:t>
      </w:r>
      <w:bookmarkStart w:id="3" w:name="_GoBack"/>
      <w:bookmarkEnd w:id="3"/>
      <w:r w:rsidRPr="00A32BEE">
        <w:rPr>
          <w:rFonts w:ascii="Times New Roman" w:hAnsi="Times New Roman" w:cs="Times New Roman"/>
          <w:sz w:val="28"/>
          <w:szCs w:val="28"/>
        </w:rPr>
        <w:t xml:space="preserve"> соответствует требованиям ФГОС ДО.</w:t>
      </w:r>
    </w:p>
    <w:p w14:paraId="7C7F9CD3" w14:textId="69BB9A22" w:rsidR="00A32BEE" w:rsidRPr="00A32BEE" w:rsidRDefault="00A32BEE" w:rsidP="00A32BEE">
      <w:pPr>
        <w:rPr>
          <w:rFonts w:ascii="Times New Roman" w:hAnsi="Times New Roman" w:cs="Times New Roman"/>
          <w:sz w:val="28"/>
          <w:szCs w:val="28"/>
        </w:rPr>
      </w:pPr>
      <w:r w:rsidRPr="00A32BEE">
        <w:rPr>
          <w:rFonts w:ascii="Times New Roman" w:hAnsi="Times New Roman" w:cs="Times New Roman"/>
          <w:sz w:val="28"/>
          <w:szCs w:val="28"/>
        </w:rPr>
        <w:t>2. Воспитатели используют в педагогической деятельности разнообразные методы и приёмы, связь с жизнью и личным опытом каждого ребенка, развивают умения детей самостоятельно добывать знания и пополнять их объем.</w:t>
      </w:r>
    </w:p>
    <w:p w14:paraId="73824D52" w14:textId="5D14F520" w:rsidR="00A32BEE" w:rsidRPr="00A32BEE" w:rsidRDefault="00A32BEE" w:rsidP="00A32BEE">
      <w:pPr>
        <w:rPr>
          <w:rFonts w:ascii="Times New Roman" w:hAnsi="Times New Roman" w:cs="Times New Roman"/>
          <w:sz w:val="28"/>
          <w:szCs w:val="28"/>
        </w:rPr>
      </w:pPr>
      <w:r w:rsidRPr="00A32BEE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0A65C733" w14:textId="5F0DB8A2" w:rsidR="00A32BEE" w:rsidRPr="00A32BEE" w:rsidRDefault="00A32BEE" w:rsidP="00A32BEE">
      <w:pPr>
        <w:rPr>
          <w:rFonts w:ascii="Times New Roman" w:hAnsi="Times New Roman" w:cs="Times New Roman"/>
          <w:sz w:val="28"/>
          <w:szCs w:val="28"/>
        </w:rPr>
      </w:pPr>
      <w:r w:rsidRPr="00A32BEE">
        <w:rPr>
          <w:rFonts w:ascii="Times New Roman" w:hAnsi="Times New Roman" w:cs="Times New Roman"/>
          <w:sz w:val="28"/>
          <w:szCs w:val="28"/>
        </w:rPr>
        <w:t>Воспитателям всех групп использовать в работе с детьми наглядный дидактический материал.</w:t>
      </w:r>
      <w:r w:rsidR="00D10821">
        <w:rPr>
          <w:rFonts w:ascii="Times New Roman" w:hAnsi="Times New Roman" w:cs="Times New Roman"/>
          <w:sz w:val="28"/>
          <w:szCs w:val="28"/>
        </w:rPr>
        <w:t xml:space="preserve"> Читать материал в интернет источниках о формах организации образовательной деятельности.</w:t>
      </w:r>
    </w:p>
    <w:p w14:paraId="3F40B8EC" w14:textId="69778819" w:rsidR="00A32BEE" w:rsidRPr="00A32BEE" w:rsidRDefault="00A32BEE" w:rsidP="00A32BEE">
      <w:pPr>
        <w:rPr>
          <w:rFonts w:ascii="Times New Roman" w:hAnsi="Times New Roman" w:cs="Times New Roman"/>
          <w:sz w:val="28"/>
          <w:szCs w:val="28"/>
        </w:rPr>
      </w:pPr>
      <w:r w:rsidRPr="00A32BEE">
        <w:rPr>
          <w:rFonts w:ascii="Times New Roman" w:hAnsi="Times New Roman" w:cs="Times New Roman"/>
          <w:sz w:val="28"/>
          <w:szCs w:val="28"/>
        </w:rPr>
        <w:t>Всем педагогам продолжать творчески использовать и варьировать в педагогической деятельности известные методы и приёмы, направлять свои усилия на подгрупповые и индивидуальные формы работы с детьми.</w:t>
      </w:r>
    </w:p>
    <w:p w14:paraId="65AC058A" w14:textId="67190727" w:rsidR="00814F98" w:rsidRPr="00814F98" w:rsidRDefault="00A32BEE" w:rsidP="00A32BEE">
      <w:pPr>
        <w:rPr>
          <w:rFonts w:ascii="Times New Roman" w:hAnsi="Times New Roman" w:cs="Times New Roman"/>
          <w:sz w:val="28"/>
          <w:szCs w:val="28"/>
        </w:rPr>
      </w:pPr>
      <w:r w:rsidRPr="00A32BEE">
        <w:rPr>
          <w:rFonts w:ascii="Times New Roman" w:hAnsi="Times New Roman" w:cs="Times New Roman"/>
          <w:sz w:val="28"/>
          <w:szCs w:val="28"/>
        </w:rPr>
        <w:t xml:space="preserve">Старший воспитатель ________/ </w:t>
      </w:r>
      <w:proofErr w:type="spellStart"/>
      <w:r w:rsidR="00D10821">
        <w:rPr>
          <w:rFonts w:ascii="Times New Roman" w:hAnsi="Times New Roman" w:cs="Times New Roman"/>
          <w:sz w:val="28"/>
          <w:szCs w:val="28"/>
        </w:rPr>
        <w:t>Пшембаева</w:t>
      </w:r>
      <w:proofErr w:type="spellEnd"/>
      <w:r w:rsidR="00D10821">
        <w:rPr>
          <w:rFonts w:ascii="Times New Roman" w:hAnsi="Times New Roman" w:cs="Times New Roman"/>
          <w:sz w:val="28"/>
          <w:szCs w:val="28"/>
        </w:rPr>
        <w:t xml:space="preserve"> Г.М.</w:t>
      </w:r>
    </w:p>
    <w:p w14:paraId="4C5BBD41" w14:textId="77777777" w:rsidR="0029270F" w:rsidRDefault="0029270F" w:rsidP="007372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C894FA" w14:textId="35425DC0" w:rsidR="0029270F" w:rsidRPr="0029270F" w:rsidRDefault="0029270F" w:rsidP="0029270F">
      <w:pPr>
        <w:rPr>
          <w:rFonts w:ascii="Times New Roman" w:hAnsi="Times New Roman" w:cs="Times New Roman"/>
          <w:sz w:val="28"/>
          <w:szCs w:val="28"/>
        </w:rPr>
      </w:pPr>
    </w:p>
    <w:p w14:paraId="51805446" w14:textId="77777777" w:rsidR="00737241" w:rsidRPr="006813A7" w:rsidRDefault="00737241" w:rsidP="00737241">
      <w:pPr>
        <w:rPr>
          <w:rFonts w:ascii="Times New Roman" w:hAnsi="Times New Roman" w:cs="Times New Roman"/>
          <w:b/>
          <w:sz w:val="28"/>
          <w:szCs w:val="28"/>
        </w:rPr>
      </w:pPr>
    </w:p>
    <w:p w14:paraId="002D938D" w14:textId="77777777" w:rsidR="008170FB" w:rsidRDefault="008170FB"/>
    <w:sectPr w:rsidR="0081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68AB"/>
    <w:multiLevelType w:val="hybridMultilevel"/>
    <w:tmpl w:val="3A44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FB"/>
    <w:rsid w:val="00092DDF"/>
    <w:rsid w:val="001A65FE"/>
    <w:rsid w:val="00233F40"/>
    <w:rsid w:val="0029270F"/>
    <w:rsid w:val="006120E8"/>
    <w:rsid w:val="00730B82"/>
    <w:rsid w:val="00737241"/>
    <w:rsid w:val="00814F98"/>
    <w:rsid w:val="008170FB"/>
    <w:rsid w:val="00933773"/>
    <w:rsid w:val="009B2641"/>
    <w:rsid w:val="00A32BEE"/>
    <w:rsid w:val="00D10821"/>
    <w:rsid w:val="00D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FD57"/>
  <w15:chartTrackingRefBased/>
  <w15:docId w15:val="{5F12BF08-512B-40D8-82DA-82ED0D2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41"/>
    <w:pPr>
      <w:ind w:left="720"/>
      <w:contextualSpacing/>
    </w:pPr>
  </w:style>
  <w:style w:type="table" w:styleId="a4">
    <w:name w:val="Table Grid"/>
    <w:basedOn w:val="a1"/>
    <w:uiPriority w:val="39"/>
    <w:rsid w:val="00A3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2023-12-19T05:12:00Z</cp:lastPrinted>
  <dcterms:created xsi:type="dcterms:W3CDTF">2023-11-28T01:51:00Z</dcterms:created>
  <dcterms:modified xsi:type="dcterms:W3CDTF">2023-12-19T05:23:00Z</dcterms:modified>
</cp:coreProperties>
</file>